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44F9" w14:textId="77777777" w:rsidR="00422E24" w:rsidRDefault="00344870">
      <w:pPr>
        <w:rPr>
          <w:rFonts w:ascii="Times New Roman" w:hAnsi="Times New Roman" w:cs="Times New Roman"/>
          <w:sz w:val="24"/>
          <w:szCs w:val="24"/>
        </w:rPr>
      </w:pPr>
      <w:r w:rsidRPr="00344870">
        <w:rPr>
          <w:rFonts w:ascii="Times New Roman" w:hAnsi="Times New Roman" w:cs="Times New Roman"/>
          <w:sz w:val="24"/>
          <w:szCs w:val="24"/>
        </w:rPr>
        <w:t>Name........................................................................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Klasse.............. Datum................................................</w:t>
      </w:r>
    </w:p>
    <w:p w14:paraId="0260D0AA" w14:textId="77777777" w:rsidR="00344870" w:rsidRPr="000526B4" w:rsidRDefault="00344870" w:rsidP="00344870">
      <w:pPr>
        <w:jc w:val="center"/>
        <w:rPr>
          <w:rFonts w:ascii="Times New Roman" w:hAnsi="Times New Roman" w:cs="Times New Roman"/>
          <w:b/>
        </w:rPr>
      </w:pPr>
      <w:r w:rsidRPr="000526B4">
        <w:rPr>
          <w:rFonts w:ascii="Times New Roman" w:hAnsi="Times New Roman" w:cs="Times New Roman"/>
          <w:b/>
        </w:rPr>
        <w:t xml:space="preserve">PRIMA A 1 – BAND 2     </w:t>
      </w:r>
      <w:r w:rsidR="000526B4">
        <w:rPr>
          <w:rFonts w:ascii="Times New Roman" w:hAnsi="Times New Roman" w:cs="Times New Roman"/>
          <w:b/>
        </w:rPr>
        <w:t xml:space="preserve">      </w:t>
      </w:r>
      <w:r w:rsidRPr="000526B4">
        <w:rPr>
          <w:rFonts w:ascii="Times New Roman" w:hAnsi="Times New Roman" w:cs="Times New Roman"/>
          <w:b/>
        </w:rPr>
        <w:t xml:space="preserve">      LEKTION 8</w:t>
      </w:r>
    </w:p>
    <w:p w14:paraId="5731B2D1" w14:textId="1DE280E3" w:rsidR="00344870" w:rsidRPr="000526B4" w:rsidRDefault="00344870" w:rsidP="00344870">
      <w:pPr>
        <w:jc w:val="center"/>
        <w:rPr>
          <w:rFonts w:ascii="Times New Roman" w:hAnsi="Times New Roman" w:cs="Times New Roman"/>
          <w:b/>
        </w:rPr>
      </w:pPr>
      <w:r w:rsidRPr="000526B4">
        <w:rPr>
          <w:rFonts w:ascii="Times New Roman" w:hAnsi="Times New Roman" w:cs="Times New Roman"/>
          <w:b/>
        </w:rPr>
        <w:t>VOKABELNKONTROLLE</w:t>
      </w:r>
      <w:r w:rsidR="000526B4">
        <w:rPr>
          <w:rFonts w:ascii="Times New Roman" w:hAnsi="Times New Roman" w:cs="Times New Roman"/>
          <w:b/>
        </w:rPr>
        <w:t xml:space="preserve">               (</w:t>
      </w:r>
      <w:r w:rsidR="008F3014">
        <w:rPr>
          <w:rFonts w:ascii="Times New Roman" w:hAnsi="Times New Roman" w:cs="Times New Roman"/>
          <w:b/>
        </w:rPr>
        <w:t>17</w:t>
      </w:r>
      <w:r w:rsidR="000526B4">
        <w:rPr>
          <w:rFonts w:ascii="Times New Roman" w:hAnsi="Times New Roman" w:cs="Times New Roman"/>
          <w:b/>
        </w:rPr>
        <w:t xml:space="preserve"> Punkte)</w:t>
      </w:r>
    </w:p>
    <w:p w14:paraId="28A5EA73" w14:textId="51344DB7" w:rsidR="008B1F32" w:rsidRPr="000526B4" w:rsidRDefault="000526B4" w:rsidP="000526B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(</w:t>
      </w:r>
      <w:r w:rsidR="008F3014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Punkte)                                                                                       </w:t>
      </w:r>
      <w:r w:rsidRPr="000526B4">
        <w:rPr>
          <w:rFonts w:ascii="Times New Roman" w:hAnsi="Times New Roman" w:cs="Times New Roman"/>
          <w:u w:val="single"/>
        </w:rPr>
        <w:t>ĮSIVERTINK SAVO ŽINIAS</w:t>
      </w:r>
      <w:r w:rsidRPr="000526B4">
        <w:rPr>
          <w:rFonts w:ascii="Times New Roman" w:hAnsi="Times New Roman" w:cs="Times New Roman"/>
        </w:rPr>
        <w:t xml:space="preserve"> - ............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30"/>
        <w:gridCol w:w="1846"/>
        <w:gridCol w:w="3230"/>
        <w:gridCol w:w="2015"/>
        <w:gridCol w:w="3061"/>
      </w:tblGrid>
      <w:tr w:rsidR="00344870" w:rsidRPr="000526B4" w14:paraId="1D261E32" w14:textId="77777777" w:rsidTr="00344870">
        <w:tc>
          <w:tcPr>
            <w:tcW w:w="530" w:type="dxa"/>
          </w:tcPr>
          <w:p w14:paraId="00200530" w14:textId="77777777" w:rsidR="00344870" w:rsidRPr="000526B4" w:rsidRDefault="00344870" w:rsidP="003448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6" w:type="dxa"/>
            <w:gridSpan w:val="2"/>
          </w:tcPr>
          <w:p w14:paraId="6773B9E2" w14:textId="77777777" w:rsidR="00344870" w:rsidRPr="000526B4" w:rsidRDefault="00344870" w:rsidP="003448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6B4">
              <w:rPr>
                <w:rFonts w:ascii="Times New Roman" w:hAnsi="Times New Roman" w:cs="Times New Roman"/>
                <w:b/>
              </w:rPr>
              <w:t>Schreib deutsche Vokabeln litauisch</w:t>
            </w:r>
          </w:p>
        </w:tc>
        <w:tc>
          <w:tcPr>
            <w:tcW w:w="5076" w:type="dxa"/>
            <w:gridSpan w:val="2"/>
          </w:tcPr>
          <w:p w14:paraId="5DAEFCD3" w14:textId="77777777" w:rsidR="00344870" w:rsidRPr="000526B4" w:rsidRDefault="00344870" w:rsidP="003448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6B4">
              <w:rPr>
                <w:rFonts w:ascii="Times New Roman" w:hAnsi="Times New Roman" w:cs="Times New Roman"/>
                <w:b/>
              </w:rPr>
              <w:t>Schreib litauische Vokabeln deutsch</w:t>
            </w:r>
          </w:p>
        </w:tc>
      </w:tr>
      <w:tr w:rsidR="00344870" w:rsidRPr="000526B4" w14:paraId="0E734D88" w14:textId="77777777" w:rsidTr="000526B4">
        <w:tc>
          <w:tcPr>
            <w:tcW w:w="530" w:type="dxa"/>
          </w:tcPr>
          <w:p w14:paraId="5A611B16" w14:textId="77777777"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26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6" w:type="dxa"/>
          </w:tcPr>
          <w:p w14:paraId="5A58FA4D" w14:textId="3348A077" w:rsidR="00344870" w:rsidRPr="000526B4" w:rsidRDefault="008F3014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 Flur</w:t>
            </w:r>
          </w:p>
        </w:tc>
        <w:tc>
          <w:tcPr>
            <w:tcW w:w="3230" w:type="dxa"/>
          </w:tcPr>
          <w:p w14:paraId="2287379D" w14:textId="77777777"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386D3B22" w14:textId="150D25F3" w:rsidR="00344870" w:rsidRPr="000526B4" w:rsidRDefault="008F3014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Mano </w:t>
            </w:r>
            <w:r w:rsidR="00344870" w:rsidRPr="000526B4">
              <w:rPr>
                <w:rFonts w:ascii="Times New Roman" w:hAnsi="Times New Roman" w:cs="Times New Roman"/>
              </w:rPr>
              <w:t>kambarys</w:t>
            </w:r>
          </w:p>
        </w:tc>
        <w:tc>
          <w:tcPr>
            <w:tcW w:w="3061" w:type="dxa"/>
          </w:tcPr>
          <w:p w14:paraId="51824A90" w14:textId="77777777"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70" w:rsidRPr="000526B4" w14:paraId="313AE70E" w14:textId="77777777" w:rsidTr="000526B4">
        <w:tc>
          <w:tcPr>
            <w:tcW w:w="530" w:type="dxa"/>
          </w:tcPr>
          <w:p w14:paraId="78721E5D" w14:textId="77777777"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26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6" w:type="dxa"/>
          </w:tcPr>
          <w:p w14:paraId="4D03CC52" w14:textId="77777777" w:rsidR="00344870" w:rsidRPr="000526B4" w:rsidRDefault="000526B4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344870" w:rsidRPr="000526B4">
              <w:rPr>
                <w:rFonts w:ascii="Times New Roman" w:hAnsi="Times New Roman" w:cs="Times New Roman"/>
              </w:rPr>
              <w:t>ie Wand</w:t>
            </w:r>
          </w:p>
        </w:tc>
        <w:tc>
          <w:tcPr>
            <w:tcW w:w="3230" w:type="dxa"/>
          </w:tcPr>
          <w:p w14:paraId="25C24D6B" w14:textId="77777777"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2A20BD5E" w14:textId="77777777" w:rsidR="00344870" w:rsidRPr="000526B4" w:rsidRDefault="00344870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26B4">
              <w:rPr>
                <w:rFonts w:ascii="Times New Roman" w:hAnsi="Times New Roman" w:cs="Times New Roman"/>
              </w:rPr>
              <w:t>kilimas</w:t>
            </w:r>
          </w:p>
        </w:tc>
        <w:tc>
          <w:tcPr>
            <w:tcW w:w="3061" w:type="dxa"/>
          </w:tcPr>
          <w:p w14:paraId="450D7B2B" w14:textId="77777777"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70" w:rsidRPr="000526B4" w14:paraId="07650162" w14:textId="77777777" w:rsidTr="000526B4">
        <w:tc>
          <w:tcPr>
            <w:tcW w:w="530" w:type="dxa"/>
          </w:tcPr>
          <w:p w14:paraId="3BBED409" w14:textId="77777777"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26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6" w:type="dxa"/>
          </w:tcPr>
          <w:p w14:paraId="22D92FD8" w14:textId="77777777" w:rsidR="00344870" w:rsidRPr="000526B4" w:rsidRDefault="000526B4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6E34EE" w:rsidRPr="000526B4">
              <w:rPr>
                <w:rFonts w:ascii="Times New Roman" w:hAnsi="Times New Roman" w:cs="Times New Roman"/>
              </w:rPr>
              <w:t>as Fenster</w:t>
            </w:r>
          </w:p>
        </w:tc>
        <w:tc>
          <w:tcPr>
            <w:tcW w:w="3230" w:type="dxa"/>
          </w:tcPr>
          <w:p w14:paraId="010D2B64" w14:textId="77777777"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71465E76" w14:textId="5A4ED424" w:rsidR="00344870" w:rsidRPr="000526B4" w:rsidRDefault="008F3014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Vonios kambarys</w:t>
            </w:r>
          </w:p>
        </w:tc>
        <w:tc>
          <w:tcPr>
            <w:tcW w:w="3061" w:type="dxa"/>
          </w:tcPr>
          <w:p w14:paraId="33A2CB7B" w14:textId="77777777"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70" w:rsidRPr="000526B4" w14:paraId="3EC617AB" w14:textId="77777777" w:rsidTr="000526B4">
        <w:tc>
          <w:tcPr>
            <w:tcW w:w="530" w:type="dxa"/>
          </w:tcPr>
          <w:p w14:paraId="48F2BBF5" w14:textId="77777777"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26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6" w:type="dxa"/>
          </w:tcPr>
          <w:p w14:paraId="2321780D" w14:textId="77777777" w:rsidR="00344870" w:rsidRPr="000526B4" w:rsidRDefault="000526B4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3E4EC4" w:rsidRPr="000526B4">
              <w:rPr>
                <w:rFonts w:ascii="Times New Roman" w:hAnsi="Times New Roman" w:cs="Times New Roman"/>
              </w:rPr>
              <w:t>eben dem Sessel</w:t>
            </w:r>
          </w:p>
        </w:tc>
        <w:tc>
          <w:tcPr>
            <w:tcW w:w="3230" w:type="dxa"/>
          </w:tcPr>
          <w:p w14:paraId="56076097" w14:textId="77777777"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741160D6" w14:textId="77777777" w:rsidR="00344870" w:rsidRPr="000526B4" w:rsidRDefault="000526B4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3E4EC4" w:rsidRPr="000526B4">
              <w:rPr>
                <w:rFonts w:ascii="Times New Roman" w:hAnsi="Times New Roman" w:cs="Times New Roman"/>
              </w:rPr>
              <w:t>nt lentynos</w:t>
            </w:r>
          </w:p>
        </w:tc>
        <w:tc>
          <w:tcPr>
            <w:tcW w:w="3061" w:type="dxa"/>
          </w:tcPr>
          <w:p w14:paraId="59BCE5BB" w14:textId="77777777"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70" w:rsidRPr="000526B4" w14:paraId="751E99F0" w14:textId="77777777" w:rsidTr="000526B4">
        <w:tc>
          <w:tcPr>
            <w:tcW w:w="530" w:type="dxa"/>
          </w:tcPr>
          <w:p w14:paraId="5086C1B4" w14:textId="77777777"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26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6" w:type="dxa"/>
          </w:tcPr>
          <w:p w14:paraId="5CC1F446" w14:textId="77777777" w:rsidR="00344870" w:rsidRPr="000526B4" w:rsidRDefault="003E4EC4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26B4">
              <w:rPr>
                <w:rFonts w:ascii="Times New Roman" w:hAnsi="Times New Roman" w:cs="Times New Roman"/>
              </w:rPr>
              <w:t>bequem</w:t>
            </w:r>
          </w:p>
        </w:tc>
        <w:tc>
          <w:tcPr>
            <w:tcW w:w="3230" w:type="dxa"/>
          </w:tcPr>
          <w:p w14:paraId="17C51220" w14:textId="77777777"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7E55104A" w14:textId="77777777" w:rsidR="00344870" w:rsidRPr="000526B4" w:rsidRDefault="003E4EC4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26B4">
              <w:rPr>
                <w:rFonts w:ascii="Times New Roman" w:hAnsi="Times New Roman" w:cs="Times New Roman"/>
              </w:rPr>
              <w:t>tvarkingas</w:t>
            </w:r>
          </w:p>
        </w:tc>
        <w:tc>
          <w:tcPr>
            <w:tcW w:w="3061" w:type="dxa"/>
          </w:tcPr>
          <w:p w14:paraId="205EEFB4" w14:textId="77777777"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70" w:rsidRPr="000526B4" w14:paraId="740B9D31" w14:textId="77777777" w:rsidTr="000526B4">
        <w:tc>
          <w:tcPr>
            <w:tcW w:w="530" w:type="dxa"/>
          </w:tcPr>
          <w:p w14:paraId="32048C51" w14:textId="77777777"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26B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6" w:type="dxa"/>
          </w:tcPr>
          <w:p w14:paraId="7387CA47" w14:textId="554945AD" w:rsidR="00344870" w:rsidRPr="008F3014" w:rsidRDefault="008F3014" w:rsidP="000526B4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Mein Zimmer ist ge</w:t>
            </w:r>
            <w:r>
              <w:rPr>
                <w:rFonts w:ascii="Times New Roman" w:hAnsi="Times New Roman" w:cs="Times New Roman"/>
                <w:lang w:val="de-DE"/>
              </w:rPr>
              <w:t>mütlich.</w:t>
            </w:r>
          </w:p>
        </w:tc>
        <w:tc>
          <w:tcPr>
            <w:tcW w:w="3230" w:type="dxa"/>
          </w:tcPr>
          <w:p w14:paraId="3B67F13E" w14:textId="77777777"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1D9E9D49" w14:textId="76F0E46C" w:rsidR="00344870" w:rsidRPr="000526B4" w:rsidRDefault="008F3014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lova</w:t>
            </w:r>
          </w:p>
        </w:tc>
        <w:tc>
          <w:tcPr>
            <w:tcW w:w="3061" w:type="dxa"/>
          </w:tcPr>
          <w:p w14:paraId="6904B11D" w14:textId="77777777"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70" w:rsidRPr="000526B4" w14:paraId="62DF864C" w14:textId="77777777" w:rsidTr="000526B4">
        <w:tc>
          <w:tcPr>
            <w:tcW w:w="530" w:type="dxa"/>
          </w:tcPr>
          <w:p w14:paraId="7C9A6412" w14:textId="77777777"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26B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6" w:type="dxa"/>
          </w:tcPr>
          <w:p w14:paraId="49FE0FBC" w14:textId="3AF04CC3" w:rsidR="00344870" w:rsidRPr="000526B4" w:rsidRDefault="008F3014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26B4">
              <w:rPr>
                <w:rFonts w:ascii="Times New Roman" w:hAnsi="Times New Roman" w:cs="Times New Roman"/>
              </w:rPr>
              <w:t>hängen</w:t>
            </w:r>
          </w:p>
        </w:tc>
        <w:tc>
          <w:tcPr>
            <w:tcW w:w="3230" w:type="dxa"/>
          </w:tcPr>
          <w:p w14:paraId="32AE6941" w14:textId="77777777"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6808A0CD" w14:textId="6311E26B" w:rsidR="00344870" w:rsidRPr="000526B4" w:rsidRDefault="008F3014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modernus</w:t>
            </w:r>
          </w:p>
        </w:tc>
        <w:tc>
          <w:tcPr>
            <w:tcW w:w="3061" w:type="dxa"/>
          </w:tcPr>
          <w:p w14:paraId="2E0DCF89" w14:textId="77777777"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70" w:rsidRPr="000526B4" w14:paraId="2CF7EDFB" w14:textId="77777777" w:rsidTr="000526B4">
        <w:tc>
          <w:tcPr>
            <w:tcW w:w="530" w:type="dxa"/>
          </w:tcPr>
          <w:p w14:paraId="342FEF0C" w14:textId="77777777"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26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6" w:type="dxa"/>
          </w:tcPr>
          <w:p w14:paraId="2DF2663E" w14:textId="191E2EE7" w:rsidR="00344870" w:rsidRPr="000526B4" w:rsidRDefault="008F3014" w:rsidP="000526B4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unordentlich</w:t>
            </w:r>
          </w:p>
        </w:tc>
        <w:tc>
          <w:tcPr>
            <w:tcW w:w="3230" w:type="dxa"/>
          </w:tcPr>
          <w:p w14:paraId="47492BEB" w14:textId="77777777"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5D26B694" w14:textId="3B3BC366" w:rsidR="00344870" w:rsidRPr="008F3014" w:rsidRDefault="008F3014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senas</w:t>
            </w:r>
          </w:p>
        </w:tc>
        <w:tc>
          <w:tcPr>
            <w:tcW w:w="3061" w:type="dxa"/>
          </w:tcPr>
          <w:p w14:paraId="31372E4C" w14:textId="77777777"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70" w:rsidRPr="000526B4" w14:paraId="0BAB7334" w14:textId="77777777" w:rsidTr="000526B4">
        <w:tc>
          <w:tcPr>
            <w:tcW w:w="530" w:type="dxa"/>
          </w:tcPr>
          <w:p w14:paraId="3E717DE4" w14:textId="77777777"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26B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6" w:type="dxa"/>
          </w:tcPr>
          <w:p w14:paraId="22F76727" w14:textId="45DF0672" w:rsidR="00344870" w:rsidRPr="000526B4" w:rsidRDefault="008F3014" w:rsidP="000526B4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Die Decke</w:t>
            </w:r>
          </w:p>
        </w:tc>
        <w:tc>
          <w:tcPr>
            <w:tcW w:w="3230" w:type="dxa"/>
          </w:tcPr>
          <w:p w14:paraId="083CF60C" w14:textId="77777777"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25B7EAA6" w14:textId="40386FAD" w:rsidR="00344870" w:rsidRPr="000526B4" w:rsidRDefault="008F3014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Virš lentynos</w:t>
            </w:r>
          </w:p>
        </w:tc>
        <w:tc>
          <w:tcPr>
            <w:tcW w:w="3061" w:type="dxa"/>
          </w:tcPr>
          <w:p w14:paraId="1BB1B64D" w14:textId="77777777"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70" w:rsidRPr="000526B4" w14:paraId="194D5771" w14:textId="77777777" w:rsidTr="000526B4">
        <w:tc>
          <w:tcPr>
            <w:tcW w:w="530" w:type="dxa"/>
          </w:tcPr>
          <w:p w14:paraId="4B6F5374" w14:textId="77777777"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26B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6" w:type="dxa"/>
          </w:tcPr>
          <w:p w14:paraId="08E16083" w14:textId="4ACE2DB5" w:rsidR="00344870" w:rsidRPr="000526B4" w:rsidRDefault="008F3014" w:rsidP="000526B4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0526B4">
              <w:rPr>
                <w:rFonts w:ascii="Times New Roman" w:hAnsi="Times New Roman" w:cs="Times New Roman"/>
              </w:rPr>
              <w:t>as Bad</w:t>
            </w:r>
          </w:p>
        </w:tc>
        <w:tc>
          <w:tcPr>
            <w:tcW w:w="3230" w:type="dxa"/>
          </w:tcPr>
          <w:p w14:paraId="49402D1F" w14:textId="77777777"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3E0FEC8E" w14:textId="68D166FB" w:rsidR="00344870" w:rsidRPr="000526B4" w:rsidRDefault="008F3014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stovėti</w:t>
            </w:r>
          </w:p>
        </w:tc>
        <w:tc>
          <w:tcPr>
            <w:tcW w:w="3061" w:type="dxa"/>
          </w:tcPr>
          <w:p w14:paraId="03F2EBD1" w14:textId="77777777"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70" w:rsidRPr="000526B4" w14:paraId="1672AB96" w14:textId="77777777" w:rsidTr="000526B4">
        <w:tc>
          <w:tcPr>
            <w:tcW w:w="530" w:type="dxa"/>
          </w:tcPr>
          <w:p w14:paraId="47204B77" w14:textId="77777777"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26B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6" w:type="dxa"/>
          </w:tcPr>
          <w:p w14:paraId="3CFBDDA9" w14:textId="12E91926" w:rsidR="00344870" w:rsidRPr="008F3014" w:rsidRDefault="008F3014" w:rsidP="000526B4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 xml:space="preserve">Zwischen den </w:t>
            </w:r>
            <w:r>
              <w:rPr>
                <w:rFonts w:ascii="Times New Roman" w:hAnsi="Times New Roman" w:cs="Times New Roman"/>
                <w:lang w:val="de-DE"/>
              </w:rPr>
              <w:t>Büchern</w:t>
            </w:r>
          </w:p>
        </w:tc>
        <w:tc>
          <w:tcPr>
            <w:tcW w:w="3230" w:type="dxa"/>
          </w:tcPr>
          <w:p w14:paraId="25737689" w14:textId="77777777"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59972CF3" w14:textId="5CA3FA12" w:rsidR="00344870" w:rsidRPr="000526B4" w:rsidRDefault="008F3014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svetainė</w:t>
            </w:r>
          </w:p>
        </w:tc>
        <w:tc>
          <w:tcPr>
            <w:tcW w:w="3061" w:type="dxa"/>
          </w:tcPr>
          <w:p w14:paraId="17A4558C" w14:textId="77777777"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70" w:rsidRPr="000526B4" w14:paraId="32B5E1F3" w14:textId="77777777" w:rsidTr="000526B4">
        <w:tc>
          <w:tcPr>
            <w:tcW w:w="530" w:type="dxa"/>
          </w:tcPr>
          <w:p w14:paraId="482D5728" w14:textId="77777777"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26B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46" w:type="dxa"/>
          </w:tcPr>
          <w:p w14:paraId="0E75862E" w14:textId="77777777" w:rsidR="00344870" w:rsidRPr="000526B4" w:rsidRDefault="000526B4" w:rsidP="000526B4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3E4EC4" w:rsidRPr="000526B4">
              <w:rPr>
                <w:rFonts w:ascii="Times New Roman" w:hAnsi="Times New Roman" w:cs="Times New Roman"/>
              </w:rPr>
              <w:t xml:space="preserve">ie </w:t>
            </w:r>
            <w:r w:rsidR="003E4EC4" w:rsidRPr="000526B4">
              <w:rPr>
                <w:rFonts w:ascii="Times New Roman" w:hAnsi="Times New Roman" w:cs="Times New Roman"/>
                <w:lang w:val="de-DE"/>
              </w:rPr>
              <w:t>Küche</w:t>
            </w:r>
          </w:p>
        </w:tc>
        <w:tc>
          <w:tcPr>
            <w:tcW w:w="3230" w:type="dxa"/>
          </w:tcPr>
          <w:p w14:paraId="4DA954B9" w14:textId="77777777"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74241804" w14:textId="77777777" w:rsidR="00344870" w:rsidRPr="000526B4" w:rsidRDefault="000526B4" w:rsidP="000526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3E4EC4" w:rsidRPr="000526B4">
              <w:rPr>
                <w:rFonts w:ascii="Times New Roman" w:hAnsi="Times New Roman" w:cs="Times New Roman"/>
              </w:rPr>
              <w:t>aikų kambarys</w:t>
            </w:r>
          </w:p>
        </w:tc>
        <w:tc>
          <w:tcPr>
            <w:tcW w:w="3061" w:type="dxa"/>
          </w:tcPr>
          <w:p w14:paraId="27BA575A" w14:textId="77777777" w:rsidR="00344870" w:rsidRPr="000526B4" w:rsidRDefault="00344870" w:rsidP="000526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78B8D0F" w14:textId="77777777" w:rsidR="00344870" w:rsidRDefault="00344870" w:rsidP="000526B4">
      <w:pPr>
        <w:rPr>
          <w:rFonts w:ascii="Times New Roman" w:hAnsi="Times New Roman" w:cs="Times New Roman"/>
          <w:sz w:val="24"/>
          <w:szCs w:val="24"/>
        </w:rPr>
      </w:pPr>
    </w:p>
    <w:p w14:paraId="2FAF3F68" w14:textId="77777777" w:rsidR="000526B4" w:rsidRPr="000526B4" w:rsidRDefault="000526B4" w:rsidP="000526B4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526B4">
        <w:rPr>
          <w:rFonts w:ascii="Times New Roman" w:hAnsi="Times New Roman" w:cs="Times New Roman"/>
          <w:b/>
          <w:sz w:val="24"/>
          <w:szCs w:val="24"/>
        </w:rPr>
        <w:t xml:space="preserve">II. Schreib litauische </w:t>
      </w:r>
      <w:r w:rsidRPr="000526B4">
        <w:rPr>
          <w:rFonts w:ascii="Times New Roman" w:hAnsi="Times New Roman" w:cs="Times New Roman"/>
          <w:b/>
          <w:sz w:val="24"/>
          <w:szCs w:val="24"/>
          <w:lang w:val="de-DE"/>
        </w:rPr>
        <w:t>Sätze deutsch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0526B4">
        <w:rPr>
          <w:rFonts w:ascii="Times New Roman" w:hAnsi="Times New Roman" w:cs="Times New Roman"/>
          <w:sz w:val="24"/>
          <w:szCs w:val="24"/>
          <w:lang w:val="de-DE"/>
        </w:rPr>
        <w:t>(5 Punkte):</w:t>
      </w:r>
    </w:p>
    <w:p w14:paraId="71205324" w14:textId="77777777" w:rsidR="000526B4" w:rsidRPr="000526B4" w:rsidRDefault="000526B4" w:rsidP="000526B4">
      <w:pPr>
        <w:spacing w:line="360" w:lineRule="auto"/>
        <w:rPr>
          <w:rFonts w:ascii="Times New Roman" w:hAnsi="Times New Roman" w:cs="Times New Roman"/>
          <w:lang w:val="de-DE"/>
        </w:rPr>
      </w:pPr>
      <w:r w:rsidRPr="000526B4">
        <w:rPr>
          <w:rFonts w:ascii="Times New Roman" w:hAnsi="Times New Roman" w:cs="Times New Roman"/>
          <w:lang w:val="de-DE"/>
        </w:rPr>
        <w:t>1.  Kilimas guli šalia lovos. - …………………………………………………………………………………</w:t>
      </w:r>
      <w:r>
        <w:rPr>
          <w:rFonts w:ascii="Times New Roman" w:hAnsi="Times New Roman" w:cs="Times New Roman"/>
          <w:lang w:val="de-DE"/>
        </w:rPr>
        <w:t>………</w:t>
      </w:r>
      <w:r w:rsidR="005D5870">
        <w:rPr>
          <w:rFonts w:ascii="Times New Roman" w:hAnsi="Times New Roman" w:cs="Times New Roman"/>
          <w:lang w:val="de-DE"/>
        </w:rPr>
        <w:t>…..</w:t>
      </w:r>
    </w:p>
    <w:p w14:paraId="00228E88" w14:textId="77777777" w:rsidR="000526B4" w:rsidRPr="000526B4" w:rsidRDefault="000526B4" w:rsidP="000526B4">
      <w:pPr>
        <w:spacing w:line="360" w:lineRule="auto"/>
        <w:rPr>
          <w:rFonts w:ascii="Times New Roman" w:hAnsi="Times New Roman" w:cs="Times New Roman"/>
          <w:lang w:val="de-DE"/>
        </w:rPr>
      </w:pPr>
      <w:r w:rsidRPr="000526B4">
        <w:rPr>
          <w:rFonts w:ascii="Times New Roman" w:hAnsi="Times New Roman" w:cs="Times New Roman"/>
          <w:lang w:val="de-DE"/>
        </w:rPr>
        <w:t>2. Kur yra šiukšlių dėžė? - …………………………………………………………………………………..................</w:t>
      </w:r>
      <w:r w:rsidR="005D5870">
        <w:rPr>
          <w:rFonts w:ascii="Times New Roman" w:hAnsi="Times New Roman" w:cs="Times New Roman"/>
          <w:lang w:val="de-DE"/>
        </w:rPr>
        <w:t>....</w:t>
      </w:r>
    </w:p>
    <w:p w14:paraId="48C2B406" w14:textId="4DE43DCC" w:rsidR="000526B4" w:rsidRPr="000526B4" w:rsidRDefault="000526B4" w:rsidP="000526B4">
      <w:pPr>
        <w:spacing w:line="360" w:lineRule="auto"/>
        <w:rPr>
          <w:rFonts w:ascii="Times New Roman" w:hAnsi="Times New Roman" w:cs="Times New Roman"/>
          <w:lang w:val="de-DE"/>
        </w:rPr>
      </w:pPr>
      <w:r w:rsidRPr="000526B4">
        <w:rPr>
          <w:rFonts w:ascii="Times New Roman" w:hAnsi="Times New Roman" w:cs="Times New Roman"/>
          <w:lang w:val="de-DE"/>
        </w:rPr>
        <w:t xml:space="preserve">3. </w:t>
      </w:r>
      <w:r w:rsidR="008F3014">
        <w:rPr>
          <w:rFonts w:ascii="Times New Roman" w:hAnsi="Times New Roman" w:cs="Times New Roman"/>
          <w:lang w:val="de-DE"/>
        </w:rPr>
        <w:t>Mano kompiuteris stovi prie lango</w:t>
      </w:r>
      <w:r w:rsidRPr="000526B4">
        <w:rPr>
          <w:rFonts w:ascii="Times New Roman" w:hAnsi="Times New Roman" w:cs="Times New Roman"/>
          <w:lang w:val="de-DE"/>
        </w:rPr>
        <w:t>. - …………………………………………………………………</w:t>
      </w:r>
      <w:r>
        <w:rPr>
          <w:rFonts w:ascii="Times New Roman" w:hAnsi="Times New Roman" w:cs="Times New Roman"/>
          <w:lang w:val="de-DE"/>
        </w:rPr>
        <w:t>………</w:t>
      </w:r>
      <w:r w:rsidR="005D5870">
        <w:rPr>
          <w:rFonts w:ascii="Times New Roman" w:hAnsi="Times New Roman" w:cs="Times New Roman"/>
          <w:lang w:val="de-DE"/>
        </w:rPr>
        <w:t>…...</w:t>
      </w:r>
    </w:p>
    <w:p w14:paraId="708121FF" w14:textId="1E33CCFD" w:rsidR="000526B4" w:rsidRPr="008F3014" w:rsidRDefault="000526B4" w:rsidP="000526B4">
      <w:pPr>
        <w:spacing w:line="360" w:lineRule="auto"/>
        <w:rPr>
          <w:rFonts w:ascii="Times New Roman" w:hAnsi="Times New Roman" w:cs="Times New Roman"/>
          <w:lang w:val="en-US"/>
        </w:rPr>
      </w:pPr>
      <w:r w:rsidRPr="008F3014">
        <w:rPr>
          <w:rFonts w:ascii="Times New Roman" w:hAnsi="Times New Roman" w:cs="Times New Roman"/>
          <w:lang w:val="en-US"/>
        </w:rPr>
        <w:t xml:space="preserve">4. </w:t>
      </w:r>
      <w:r w:rsidR="008F3014" w:rsidRPr="008F3014">
        <w:rPr>
          <w:rFonts w:ascii="Times New Roman" w:hAnsi="Times New Roman" w:cs="Times New Roman"/>
          <w:lang w:val="en-US"/>
        </w:rPr>
        <w:t xml:space="preserve">Mano spinta yra </w:t>
      </w:r>
      <w:r w:rsidR="008F3014">
        <w:rPr>
          <w:rFonts w:ascii="Times New Roman" w:hAnsi="Times New Roman" w:cs="Times New Roman"/>
          <w:lang w:val="en-US"/>
        </w:rPr>
        <w:t>tvarkinga.</w:t>
      </w:r>
      <w:r w:rsidRPr="008F3014">
        <w:rPr>
          <w:rFonts w:ascii="Times New Roman" w:hAnsi="Times New Roman" w:cs="Times New Roman"/>
          <w:lang w:val="en-US"/>
        </w:rPr>
        <w:t xml:space="preserve"> - ……………………………………………………………………………</w:t>
      </w:r>
      <w:r w:rsidR="005D5870" w:rsidRPr="008F3014">
        <w:rPr>
          <w:rFonts w:ascii="Times New Roman" w:hAnsi="Times New Roman" w:cs="Times New Roman"/>
          <w:lang w:val="en-US"/>
        </w:rPr>
        <w:t>….</w:t>
      </w:r>
    </w:p>
    <w:p w14:paraId="2502175E" w14:textId="77777777" w:rsidR="000679DB" w:rsidRPr="000526B4" w:rsidRDefault="000526B4" w:rsidP="000526B4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526B4">
        <w:rPr>
          <w:rFonts w:ascii="Times New Roman" w:hAnsi="Times New Roman" w:cs="Times New Roman"/>
          <w:lang w:val="de-DE"/>
        </w:rPr>
        <w:t>5. Tarp lovos ir spintos stovi fotelis</w:t>
      </w:r>
      <w:r>
        <w:rPr>
          <w:rFonts w:ascii="Times New Roman" w:hAnsi="Times New Roman" w:cs="Times New Roman"/>
          <w:sz w:val="24"/>
          <w:szCs w:val="24"/>
          <w:lang w:val="de-DE"/>
        </w:rPr>
        <w:t>. - ………………………………………………………………………</w:t>
      </w:r>
      <w:r w:rsidR="005D5870">
        <w:rPr>
          <w:rFonts w:ascii="Times New Roman" w:hAnsi="Times New Roman" w:cs="Times New Roman"/>
          <w:sz w:val="24"/>
          <w:szCs w:val="24"/>
          <w:lang w:val="de-DE"/>
        </w:rPr>
        <w:t>….....</w:t>
      </w:r>
    </w:p>
    <w:p w14:paraId="5C4741FF" w14:textId="77777777" w:rsidR="000526B4" w:rsidRDefault="000526B4" w:rsidP="000526B4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34BBAD1A" w14:textId="77777777" w:rsidR="000526B4" w:rsidRPr="000526B4" w:rsidRDefault="000526B4" w:rsidP="000526B4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Gesammelte Punkte</w:t>
      </w:r>
      <w:r w:rsidR="005D5870">
        <w:rPr>
          <w:rFonts w:ascii="Times New Roman" w:hAnsi="Times New Roman" w:cs="Times New Roman"/>
          <w:sz w:val="24"/>
          <w:szCs w:val="24"/>
          <w:lang w:val="de-DE"/>
        </w:rPr>
        <w:t>…….     Prozent ………..    Note ………..</w:t>
      </w:r>
    </w:p>
    <w:p w14:paraId="1EEC93A4" w14:textId="77777777" w:rsidR="000526B4" w:rsidRPr="000526B4" w:rsidRDefault="000526B4" w:rsidP="000526B4">
      <w:pPr>
        <w:rPr>
          <w:rFonts w:ascii="Times New Roman" w:hAnsi="Times New Roman" w:cs="Times New Roman"/>
          <w:sz w:val="24"/>
          <w:szCs w:val="24"/>
        </w:rPr>
      </w:pPr>
    </w:p>
    <w:sectPr w:rsidR="000526B4" w:rsidRPr="000526B4" w:rsidSect="000526B4">
      <w:pgSz w:w="11906" w:h="16838"/>
      <w:pgMar w:top="426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064D0"/>
    <w:multiLevelType w:val="hybridMultilevel"/>
    <w:tmpl w:val="07A82646"/>
    <w:lvl w:ilvl="0" w:tplc="62388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870"/>
    <w:rsid w:val="000526B4"/>
    <w:rsid w:val="000679DB"/>
    <w:rsid w:val="0015520C"/>
    <w:rsid w:val="00344870"/>
    <w:rsid w:val="003E4EC4"/>
    <w:rsid w:val="00422E24"/>
    <w:rsid w:val="005D5870"/>
    <w:rsid w:val="006E34EE"/>
    <w:rsid w:val="008B1F32"/>
    <w:rsid w:val="008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5DF9"/>
  <w15:docId w15:val="{39F4BED8-6142-4711-997A-D685634C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44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52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Dainora Raudienė</cp:lastModifiedBy>
  <cp:revision>6</cp:revision>
  <dcterms:created xsi:type="dcterms:W3CDTF">2017-02-03T13:13:00Z</dcterms:created>
  <dcterms:modified xsi:type="dcterms:W3CDTF">2021-10-26T17:13:00Z</dcterms:modified>
</cp:coreProperties>
</file>